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3244" w14:textId="77777777" w:rsidR="00AA70AA" w:rsidRPr="00AE2349" w:rsidRDefault="00AA70AA" w:rsidP="00AA70AA">
      <w:pPr>
        <w:tabs>
          <w:tab w:val="center" w:pos="4535"/>
        </w:tabs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AE23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C06AA" wp14:editId="2D887456">
                <wp:simplePos x="0" y="0"/>
                <wp:positionH relativeFrom="column">
                  <wp:posOffset>5600700</wp:posOffset>
                </wp:positionH>
                <wp:positionV relativeFrom="paragraph">
                  <wp:posOffset>-114300</wp:posOffset>
                </wp:positionV>
                <wp:extent cx="457200" cy="457200"/>
                <wp:effectExtent l="3810" t="0" r="0" b="4445"/>
                <wp:wrapNone/>
                <wp:docPr id="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146C3" w14:textId="77777777" w:rsidR="00AA70AA" w:rsidRDefault="00AA70AA" w:rsidP="00AA70A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C06AA"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left:0;text-align:left;margin-left:441pt;margin-top:-9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" stroked="f">
                <v:textbox inset="5.85pt,.7pt,5.85pt,.7pt">
                  <w:txbxContent>
                    <w:p w14:paraId="6F0146C3" w14:textId="77777777" w:rsidR="00AA70AA" w:rsidRDefault="00AA70AA" w:rsidP="00AA70AA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AE234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紹介状（診療情報提供書）　　</w:t>
      </w:r>
      <w:r w:rsidRPr="00AE2349">
        <w:rPr>
          <w:rFonts w:ascii="ＭＳ Ｐゴシック" w:eastAsia="ＭＳ Ｐゴシック" w:hAnsi="ＭＳ Ｐゴシック" w:hint="eastAsia"/>
          <w:b/>
          <w:sz w:val="20"/>
          <w:szCs w:val="20"/>
        </w:rPr>
        <w:t>（紹介元医療機関の様式でも可）</w:t>
      </w:r>
    </w:p>
    <w:p w14:paraId="47051080" w14:textId="77777777" w:rsidR="00AA70AA" w:rsidRPr="00AE2349" w:rsidRDefault="00AA70AA" w:rsidP="00AA70AA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AE234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大阪大学医学部附属病院　　　　　　　　　　　　　　　</w:t>
      </w:r>
    </w:p>
    <w:p w14:paraId="2856E860" w14:textId="77777777" w:rsidR="00AA70AA" w:rsidRPr="00AE2349" w:rsidRDefault="00AA70AA" w:rsidP="00AA70AA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AE2349">
        <w:rPr>
          <w:rFonts w:ascii="ＭＳ Ｐゴシック" w:eastAsia="ＭＳ Ｐゴシック" w:hAnsi="ＭＳ Ｐゴシック" w:hint="eastAsia"/>
          <w:b/>
          <w:sz w:val="24"/>
        </w:rPr>
        <w:t>オンラインセカンドオピニオン</w:t>
      </w:r>
      <w:r w:rsidRPr="00AE234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          　　　 </w:t>
      </w:r>
      <w:r w:rsidRPr="00AE2349">
        <w:rPr>
          <w:rFonts w:ascii="ＭＳ Ｐゴシック" w:eastAsia="ＭＳ Ｐゴシック" w:hAnsi="ＭＳ Ｐゴシック" w:hint="eastAsia"/>
          <w:b/>
          <w:sz w:val="24"/>
        </w:rPr>
        <w:t>令和　　　年　　　月　　　日</w:t>
      </w:r>
    </w:p>
    <w:tbl>
      <w:tblPr>
        <w:tblpPr w:leftFromText="142" w:rightFromText="142" w:vertAnchor="text" w:tblpX="329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960"/>
      </w:tblGrid>
      <w:tr w:rsidR="00AA70AA" w:rsidRPr="00AE2349" w14:paraId="6919F7B0" w14:textId="77777777" w:rsidTr="00DC54C6">
        <w:trPr>
          <w:trHeight w:val="896"/>
        </w:trPr>
        <w:tc>
          <w:tcPr>
            <w:tcW w:w="2079" w:type="dxa"/>
            <w:tcBorders>
              <w:bottom w:val="dashed" w:sz="4" w:space="0" w:color="auto"/>
            </w:tcBorders>
          </w:tcPr>
          <w:p w14:paraId="291D779A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紹介元医療機関の</w:t>
            </w:r>
          </w:p>
          <w:p w14:paraId="6A8228C8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所在地及び名称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1E6378B2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</w:p>
        </w:tc>
      </w:tr>
      <w:tr w:rsidR="00AA70AA" w:rsidRPr="00AE2349" w14:paraId="4F6D5316" w14:textId="77777777" w:rsidTr="00DC54C6">
        <w:trPr>
          <w:trHeight w:val="345"/>
        </w:trPr>
        <w:tc>
          <w:tcPr>
            <w:tcW w:w="2079" w:type="dxa"/>
            <w:tcBorders>
              <w:top w:val="dashed" w:sz="4" w:space="0" w:color="auto"/>
              <w:bottom w:val="dashed" w:sz="4" w:space="0" w:color="auto"/>
            </w:tcBorders>
          </w:tcPr>
          <w:p w14:paraId="24400F87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電話番号(連絡先)</w:t>
            </w:r>
          </w:p>
        </w:tc>
        <w:tc>
          <w:tcPr>
            <w:tcW w:w="3960" w:type="dxa"/>
            <w:tcBorders>
              <w:top w:val="dashed" w:sz="4" w:space="0" w:color="auto"/>
              <w:bottom w:val="dashed" w:sz="4" w:space="0" w:color="auto"/>
            </w:tcBorders>
          </w:tcPr>
          <w:p w14:paraId="48A079CC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AA70AA" w:rsidRPr="00AE2349" w14:paraId="413102D6" w14:textId="77777777" w:rsidTr="00DC54C6">
        <w:trPr>
          <w:trHeight w:val="345"/>
        </w:trPr>
        <w:tc>
          <w:tcPr>
            <w:tcW w:w="2079" w:type="dxa"/>
            <w:tcBorders>
              <w:top w:val="dashed" w:sz="4" w:space="0" w:color="auto"/>
              <w:bottom w:val="dashed" w:sz="4" w:space="0" w:color="auto"/>
            </w:tcBorders>
          </w:tcPr>
          <w:p w14:paraId="301953E0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診　療　科</w:t>
            </w:r>
          </w:p>
        </w:tc>
        <w:tc>
          <w:tcPr>
            <w:tcW w:w="3960" w:type="dxa"/>
            <w:tcBorders>
              <w:top w:val="dashed" w:sz="4" w:space="0" w:color="auto"/>
              <w:bottom w:val="dashed" w:sz="4" w:space="0" w:color="auto"/>
            </w:tcBorders>
          </w:tcPr>
          <w:p w14:paraId="56B38CE5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AA70AA" w:rsidRPr="00AE2349" w14:paraId="5C871366" w14:textId="77777777" w:rsidTr="00DC54C6">
        <w:trPr>
          <w:trHeight w:val="495"/>
        </w:trPr>
        <w:tc>
          <w:tcPr>
            <w:tcW w:w="2079" w:type="dxa"/>
            <w:tcBorders>
              <w:top w:val="dashed" w:sz="4" w:space="0" w:color="auto"/>
              <w:bottom w:val="single" w:sz="4" w:space="0" w:color="auto"/>
            </w:tcBorders>
          </w:tcPr>
          <w:p w14:paraId="104696D3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担　当　医　師</w:t>
            </w:r>
          </w:p>
        </w:tc>
        <w:tc>
          <w:tcPr>
            <w:tcW w:w="3960" w:type="dxa"/>
            <w:tcBorders>
              <w:top w:val="dashed" w:sz="4" w:space="0" w:color="auto"/>
              <w:bottom w:val="single" w:sz="4" w:space="0" w:color="auto"/>
            </w:tcBorders>
          </w:tcPr>
          <w:p w14:paraId="7F14D046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45002791" w14:textId="77777777" w:rsidR="00AA70AA" w:rsidRPr="00AE2349" w:rsidRDefault="00AA70AA" w:rsidP="00AA70AA">
      <w:pPr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</w:p>
    <w:p w14:paraId="31FAB4A7" w14:textId="77777777" w:rsidR="00AA70AA" w:rsidRPr="00AE2349" w:rsidRDefault="00AA70AA" w:rsidP="00AA70AA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AE2349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         科</w:t>
      </w:r>
      <w:r w:rsidRPr="00AE234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</w:t>
      </w:r>
    </w:p>
    <w:p w14:paraId="79F12F60" w14:textId="77777777" w:rsidR="00AA70AA" w:rsidRPr="00AE2349" w:rsidRDefault="00AA70AA" w:rsidP="00AA70AA">
      <w:pPr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</w:p>
    <w:p w14:paraId="34B3655F" w14:textId="77777777" w:rsidR="00AA70AA" w:rsidRPr="00AE2349" w:rsidRDefault="00AA70AA" w:rsidP="00AA70AA">
      <w:pPr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AE2349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     　　　先生様</w:t>
      </w:r>
    </w:p>
    <w:p w14:paraId="6144ABC7" w14:textId="77777777" w:rsidR="00AA70AA" w:rsidRPr="00AE2349" w:rsidRDefault="00AA70AA" w:rsidP="00AA70AA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AE234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</w:t>
      </w:r>
    </w:p>
    <w:p w14:paraId="227EC8F6" w14:textId="77777777" w:rsidR="00AA70AA" w:rsidRPr="00AE2349" w:rsidRDefault="00AA70AA" w:rsidP="00AA70AA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74F04CC5" w14:textId="77777777" w:rsidR="00AA70AA" w:rsidRPr="00AE2349" w:rsidRDefault="00AA70AA" w:rsidP="00AA70AA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240"/>
      </w:tblGrid>
      <w:tr w:rsidR="00AA70AA" w:rsidRPr="00AE2349" w14:paraId="69716731" w14:textId="77777777" w:rsidTr="00DC54C6">
        <w:trPr>
          <w:trHeight w:val="975"/>
        </w:trPr>
        <w:tc>
          <w:tcPr>
            <w:tcW w:w="3228" w:type="dxa"/>
            <w:vAlign w:val="center"/>
          </w:tcPr>
          <w:p w14:paraId="41BE25BD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患者さんの氏名、性別</w:t>
            </w:r>
          </w:p>
        </w:tc>
        <w:tc>
          <w:tcPr>
            <w:tcW w:w="6240" w:type="dxa"/>
            <w:vAlign w:val="center"/>
          </w:tcPr>
          <w:p w14:paraId="36BAAD63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29A6DC2" w14:textId="77777777" w:rsidR="00AA70AA" w:rsidRPr="00AE2349" w:rsidRDefault="00AA70AA" w:rsidP="00DC54C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AE2349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                　　　　　　　　 　殿 </w:t>
            </w: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AE23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男、女　）</w:t>
            </w:r>
          </w:p>
        </w:tc>
      </w:tr>
      <w:tr w:rsidR="00AA70AA" w:rsidRPr="00AE2349" w14:paraId="15792CAC" w14:textId="77777777" w:rsidTr="00DC54C6">
        <w:trPr>
          <w:trHeight w:val="767"/>
        </w:trPr>
        <w:tc>
          <w:tcPr>
            <w:tcW w:w="3228" w:type="dxa"/>
            <w:vAlign w:val="center"/>
          </w:tcPr>
          <w:p w14:paraId="3E90BA16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生年月日（年齢）</w:t>
            </w:r>
          </w:p>
        </w:tc>
        <w:tc>
          <w:tcPr>
            <w:tcW w:w="6240" w:type="dxa"/>
            <w:vAlign w:val="center"/>
          </w:tcPr>
          <w:p w14:paraId="513FBE6D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（大正、昭和、平成、令和）</w:t>
            </w:r>
            <w:r w:rsidRPr="00AE234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   　年　　  　月　   　日生　（　　　歳）</w:t>
            </w:r>
          </w:p>
        </w:tc>
      </w:tr>
      <w:tr w:rsidR="00AA70AA" w:rsidRPr="00AE2349" w14:paraId="6D3419A3" w14:textId="77777777" w:rsidTr="00DC54C6">
        <w:trPr>
          <w:trHeight w:val="1565"/>
        </w:trPr>
        <w:tc>
          <w:tcPr>
            <w:tcW w:w="3228" w:type="dxa"/>
            <w:vAlign w:val="center"/>
          </w:tcPr>
          <w:p w14:paraId="64B38A7D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疾患名</w:t>
            </w:r>
          </w:p>
        </w:tc>
        <w:tc>
          <w:tcPr>
            <w:tcW w:w="6240" w:type="dxa"/>
            <w:vAlign w:val="center"/>
          </w:tcPr>
          <w:p w14:paraId="56D4CC9A" w14:textId="77777777" w:rsidR="00AA70AA" w:rsidRPr="00AE2349" w:rsidRDefault="00AA70AA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１．</w:t>
            </w:r>
          </w:p>
          <w:p w14:paraId="3CBA1F11" w14:textId="77777777" w:rsidR="00AA70AA" w:rsidRPr="00AE2349" w:rsidRDefault="00AA70AA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２．</w:t>
            </w:r>
          </w:p>
          <w:p w14:paraId="4B4690F6" w14:textId="77777777" w:rsidR="00AA70AA" w:rsidRPr="00AE2349" w:rsidRDefault="00AA70AA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３．</w:t>
            </w:r>
          </w:p>
        </w:tc>
      </w:tr>
      <w:tr w:rsidR="00AA70AA" w:rsidRPr="00AE2349" w14:paraId="35D6D985" w14:textId="77777777" w:rsidTr="00DC54C6">
        <w:trPr>
          <w:trHeight w:val="556"/>
        </w:trPr>
        <w:tc>
          <w:tcPr>
            <w:tcW w:w="3228" w:type="dxa"/>
            <w:vAlign w:val="center"/>
          </w:tcPr>
          <w:p w14:paraId="02C86E1E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重症度分類、ステージなど</w:t>
            </w:r>
          </w:p>
        </w:tc>
        <w:tc>
          <w:tcPr>
            <w:tcW w:w="6240" w:type="dxa"/>
            <w:vAlign w:val="center"/>
          </w:tcPr>
          <w:p w14:paraId="5E351797" w14:textId="77777777" w:rsidR="00AA70AA" w:rsidRPr="00AE2349" w:rsidRDefault="00AA70AA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A70AA" w:rsidRPr="00AE2349" w14:paraId="4E1CB7FB" w14:textId="77777777" w:rsidTr="00DC54C6">
        <w:trPr>
          <w:trHeight w:val="3332"/>
        </w:trPr>
        <w:tc>
          <w:tcPr>
            <w:tcW w:w="3228" w:type="dxa"/>
            <w:vAlign w:val="center"/>
          </w:tcPr>
          <w:p w14:paraId="0E638FBF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現病歴</w:t>
            </w:r>
          </w:p>
          <w:p w14:paraId="1C8E505B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（ご自由にお書きください。</w:t>
            </w:r>
          </w:p>
          <w:p w14:paraId="1AAD6EDB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用紙が不足している場合には別紙でも結構です。）</w:t>
            </w:r>
          </w:p>
        </w:tc>
        <w:tc>
          <w:tcPr>
            <w:tcW w:w="6240" w:type="dxa"/>
            <w:vAlign w:val="center"/>
          </w:tcPr>
          <w:p w14:paraId="0A827917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A6C1D4E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0AD0AC9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9838580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5A58074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93DACD7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A70AA" w:rsidRPr="00AE2349" w14:paraId="4A6F721E" w14:textId="77777777" w:rsidTr="00DC54C6">
        <w:trPr>
          <w:trHeight w:val="1920"/>
        </w:trPr>
        <w:tc>
          <w:tcPr>
            <w:tcW w:w="3228" w:type="dxa"/>
            <w:vAlign w:val="center"/>
          </w:tcPr>
          <w:p w14:paraId="3ECAE609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現在の治療内容、処方内容</w:t>
            </w:r>
          </w:p>
        </w:tc>
        <w:tc>
          <w:tcPr>
            <w:tcW w:w="6240" w:type="dxa"/>
            <w:vAlign w:val="center"/>
          </w:tcPr>
          <w:p w14:paraId="08E7B68C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C52D314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0788546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A9DB48F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F249B87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A70AA" w:rsidRPr="00AE2349" w14:paraId="15570D75" w14:textId="77777777" w:rsidTr="00DC54C6">
        <w:trPr>
          <w:trHeight w:val="1329"/>
        </w:trPr>
        <w:tc>
          <w:tcPr>
            <w:tcW w:w="3228" w:type="dxa"/>
            <w:vAlign w:val="center"/>
          </w:tcPr>
          <w:p w14:paraId="3079CE34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今後の治療方針</w:t>
            </w:r>
          </w:p>
        </w:tc>
        <w:tc>
          <w:tcPr>
            <w:tcW w:w="6240" w:type="dxa"/>
            <w:vAlign w:val="center"/>
          </w:tcPr>
          <w:p w14:paraId="4BE86A8B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E4C458B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F14A051" w14:textId="77777777" w:rsidR="00AA70AA" w:rsidRPr="00AE2349" w:rsidRDefault="00AA70AA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3C0B98D" w14:textId="77777777" w:rsidR="00A23435" w:rsidRDefault="00A23435"/>
    <w:sectPr w:rsidR="00A23435" w:rsidSect="00AA70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62C7" w14:textId="77777777" w:rsidR="00AA70AA" w:rsidRDefault="00AA70AA" w:rsidP="00AA70AA">
      <w:r>
        <w:separator/>
      </w:r>
    </w:p>
  </w:endnote>
  <w:endnote w:type="continuationSeparator" w:id="0">
    <w:p w14:paraId="40723E69" w14:textId="77777777" w:rsidR="00AA70AA" w:rsidRDefault="00AA70AA" w:rsidP="00A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E552" w14:textId="77777777" w:rsidR="00AA70AA" w:rsidRDefault="00AA70AA" w:rsidP="00AA70AA">
      <w:r>
        <w:separator/>
      </w:r>
    </w:p>
  </w:footnote>
  <w:footnote w:type="continuationSeparator" w:id="0">
    <w:p w14:paraId="6AC0C587" w14:textId="77777777" w:rsidR="00AA70AA" w:rsidRDefault="00AA70AA" w:rsidP="00AA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AA"/>
    <w:rsid w:val="00A23435"/>
    <w:rsid w:val="00AA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16F64"/>
  <w15:chartTrackingRefBased/>
  <w15:docId w15:val="{44A60F39-AA74-4043-93B8-A75D66B5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由紀</dc:creator>
  <cp:keywords/>
  <dc:description/>
  <cp:lastModifiedBy>林　由紀</cp:lastModifiedBy>
  <cp:revision>1</cp:revision>
  <dcterms:created xsi:type="dcterms:W3CDTF">2022-08-19T00:32:00Z</dcterms:created>
  <dcterms:modified xsi:type="dcterms:W3CDTF">2022-08-19T00:32:00Z</dcterms:modified>
</cp:coreProperties>
</file>